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BED22" w14:textId="30398F50" w:rsidR="00854CA6" w:rsidRPr="00B43664" w:rsidRDefault="00B43664">
      <w:pPr>
        <w:rPr>
          <w:sz w:val="32"/>
          <w:szCs w:val="32"/>
        </w:rPr>
      </w:pPr>
      <w:r>
        <w:rPr>
          <w:sz w:val="32"/>
          <w:szCs w:val="32"/>
        </w:rPr>
        <w:t>Notulen b</w:t>
      </w:r>
      <w:r w:rsidR="00854CA6" w:rsidRPr="00B43664">
        <w:rPr>
          <w:sz w:val="32"/>
          <w:szCs w:val="32"/>
        </w:rPr>
        <w:t xml:space="preserve">estuursvergadering </w:t>
      </w:r>
      <w:r w:rsidRPr="00B43664">
        <w:rPr>
          <w:sz w:val="32"/>
          <w:szCs w:val="32"/>
        </w:rPr>
        <w:t>8 december 2025</w:t>
      </w:r>
    </w:p>
    <w:p w14:paraId="32CD7543" w14:textId="0D53F6C4" w:rsidR="00854CA6" w:rsidRPr="00B43664" w:rsidRDefault="00B43664">
      <w:pPr>
        <w:rPr>
          <w:b/>
        </w:rPr>
      </w:pPr>
      <w:r>
        <w:rPr>
          <w:b/>
        </w:rPr>
        <w:t xml:space="preserve">Aanwezig </w:t>
      </w:r>
    </w:p>
    <w:p w14:paraId="7E451EA3" w14:textId="6E0137D0" w:rsidR="00B43664" w:rsidRDefault="00B43664" w:rsidP="00B43664">
      <w:r>
        <w:t>Ro</w:t>
      </w:r>
      <w:r w:rsidR="0074389A">
        <w:t>b</w:t>
      </w:r>
      <w:r>
        <w:t>bert Olierook (Voorzitter)</w:t>
      </w:r>
      <w:r>
        <w:br/>
        <w:t>Adrie Koert (</w:t>
      </w:r>
      <w:r w:rsidR="00FD5CAC">
        <w:t>Penningmeester</w:t>
      </w:r>
      <w:r>
        <w:t>)</w:t>
      </w:r>
      <w:r>
        <w:br/>
        <w:t xml:space="preserve">Gaby </w:t>
      </w:r>
      <w:proofErr w:type="spellStart"/>
      <w:r>
        <w:t>Emendatori</w:t>
      </w:r>
      <w:proofErr w:type="spellEnd"/>
      <w:r>
        <w:t xml:space="preserve"> (Jeugdzaken)</w:t>
      </w:r>
      <w:r>
        <w:br/>
        <w:t>Adri Bergwerf (Kantinezaken)</w:t>
      </w:r>
      <w:r>
        <w:br/>
        <w:t>Alexander van Es (Opstallen en terreinen)</w:t>
      </w:r>
      <w:r>
        <w:br/>
        <w:t>Nadine Rowaan (Communicatie)</w:t>
      </w:r>
    </w:p>
    <w:p w14:paraId="3FC70DD0" w14:textId="1B89157D" w:rsidR="00E95BF0" w:rsidRDefault="00E95BF0" w:rsidP="00B43664">
      <w:pPr>
        <w:rPr>
          <w:b/>
        </w:rPr>
      </w:pPr>
      <w:r>
        <w:rPr>
          <w:b/>
        </w:rPr>
        <w:t>Afwezig</w:t>
      </w:r>
    </w:p>
    <w:p w14:paraId="750A108F" w14:textId="422DF18A" w:rsidR="00E95BF0" w:rsidRPr="00E95BF0" w:rsidRDefault="00E95BF0" w:rsidP="00B43664">
      <w:r>
        <w:t xml:space="preserve">Dave </w:t>
      </w:r>
      <w:proofErr w:type="spellStart"/>
      <w:r>
        <w:t>Kouroukounis</w:t>
      </w:r>
      <w:proofErr w:type="spellEnd"/>
      <w:r>
        <w:t xml:space="preserve"> (Technische zaken)</w:t>
      </w:r>
    </w:p>
    <w:p w14:paraId="355AD83F" w14:textId="4FBCF984" w:rsidR="00B43664" w:rsidRDefault="00B43664"/>
    <w:p w14:paraId="5E70EFAF" w14:textId="6603DEAC" w:rsidR="00B43664" w:rsidRPr="00B43664" w:rsidRDefault="00B43664" w:rsidP="00E47D81">
      <w:pPr>
        <w:pStyle w:val="Lijstalinea"/>
        <w:numPr>
          <w:ilvl w:val="0"/>
          <w:numId w:val="2"/>
        </w:numPr>
        <w:ind w:left="426"/>
        <w:rPr>
          <w:b/>
        </w:rPr>
      </w:pPr>
      <w:r>
        <w:rPr>
          <w:b/>
        </w:rPr>
        <w:t>Opening, vaststelling agenda en mededelingen</w:t>
      </w:r>
    </w:p>
    <w:p w14:paraId="4CADAED8" w14:textId="5160C6E3" w:rsidR="00B43664" w:rsidRDefault="00B43664">
      <w:r>
        <w:t>Rob</w:t>
      </w:r>
      <w:r w:rsidR="0074389A">
        <w:t>b</w:t>
      </w:r>
      <w:r>
        <w:t xml:space="preserve">ert opent de vergadering om </w:t>
      </w:r>
      <w:r w:rsidR="00773246">
        <w:t>19.33 uur</w:t>
      </w:r>
      <w:r>
        <w:t xml:space="preserve">. </w:t>
      </w:r>
    </w:p>
    <w:p w14:paraId="41F21F06" w14:textId="018F68AC" w:rsidR="00CC511E" w:rsidRPr="00B43664" w:rsidRDefault="00CC511E" w:rsidP="00E47D81">
      <w:pPr>
        <w:pStyle w:val="Lijstalinea"/>
        <w:numPr>
          <w:ilvl w:val="0"/>
          <w:numId w:val="2"/>
        </w:numPr>
        <w:ind w:left="426"/>
        <w:rPr>
          <w:b/>
        </w:rPr>
      </w:pPr>
      <w:r w:rsidRPr="00B43664">
        <w:rPr>
          <w:b/>
        </w:rPr>
        <w:t>Verslag vorige vergadering/Actiepuntenlijst</w:t>
      </w:r>
    </w:p>
    <w:p w14:paraId="61CB8CC9" w14:textId="40AD4D46" w:rsidR="00B43664" w:rsidRDefault="00B43664" w:rsidP="00B43664">
      <w:r>
        <w:t xml:space="preserve">Op het verslag van de vorige vergadering zijn geen op- of aanmerkingen. Verschillende actiepunten kunnen van de lijst af omdat deze zijn gerealiseerd. </w:t>
      </w:r>
    </w:p>
    <w:p w14:paraId="6243E646" w14:textId="6F6D6347" w:rsidR="00B43664" w:rsidRDefault="00B43664" w:rsidP="00E47D81">
      <w:pPr>
        <w:pStyle w:val="Lijstalinea"/>
        <w:numPr>
          <w:ilvl w:val="0"/>
          <w:numId w:val="2"/>
        </w:numPr>
        <w:ind w:left="425" w:hanging="357"/>
        <w:rPr>
          <w:b/>
        </w:rPr>
      </w:pPr>
      <w:r w:rsidRPr="00B43664">
        <w:rPr>
          <w:b/>
        </w:rPr>
        <w:t>Opstallen en terreinen</w:t>
      </w:r>
    </w:p>
    <w:p w14:paraId="33F306F3" w14:textId="69266466" w:rsidR="0076258B" w:rsidRPr="0076258B" w:rsidRDefault="0076258B" w:rsidP="00B43664">
      <w:pPr>
        <w:rPr>
          <w:i/>
          <w:u w:val="single"/>
        </w:rPr>
      </w:pPr>
      <w:r>
        <w:rPr>
          <w:i/>
          <w:u w:val="single"/>
        </w:rPr>
        <w:t>Offertes verbouwing kleedkamer</w:t>
      </w:r>
    </w:p>
    <w:p w14:paraId="5286A004" w14:textId="716467E7" w:rsidR="00B43664" w:rsidRDefault="00B43664" w:rsidP="00B43664">
      <w:r>
        <w:t xml:space="preserve">De bouwcommissie is bij elkaar geweest om de twee offertes voor de verbouwing van de kleedkamers door te nemen. Jan Geervliet schuift aan om toelichting te geven. </w:t>
      </w:r>
      <w:r w:rsidR="0074389A">
        <w:t xml:space="preserve">De </w:t>
      </w:r>
      <w:r w:rsidR="005D3368">
        <w:t xml:space="preserve">twee </w:t>
      </w:r>
      <w:r w:rsidR="0074389A">
        <w:t>afgegeven offertes verschillen heel erg en zijn daardoor moeilijk vergelijkbaar.</w:t>
      </w:r>
      <w:r w:rsidR="0076258B">
        <w:t xml:space="preserve"> We zijn nog in afwachting van een derde offerte.</w:t>
      </w:r>
      <w:r w:rsidR="0074389A">
        <w:t xml:space="preserve"> Bestuur moet bepaalde keuzes gaan maken, met name betreffende het vloertype: gietvloer of tegels. </w:t>
      </w:r>
    </w:p>
    <w:p w14:paraId="1A77A392" w14:textId="51B08BDC" w:rsidR="0074389A" w:rsidRDefault="0074389A" w:rsidP="0074389A">
      <w:pPr>
        <w:pStyle w:val="Lijstalinea"/>
        <w:numPr>
          <w:ilvl w:val="0"/>
          <w:numId w:val="6"/>
        </w:numPr>
      </w:pPr>
      <w:r>
        <w:t>Kosten verschillen per partij: bij de één zijn tegels goedkoper, bij de ander de gietvloer</w:t>
      </w:r>
    </w:p>
    <w:p w14:paraId="7CF24FDC" w14:textId="7C2168AB" w:rsidR="0074389A" w:rsidRDefault="0074389A" w:rsidP="0074389A">
      <w:pPr>
        <w:pStyle w:val="Lijstalinea"/>
        <w:numPr>
          <w:ilvl w:val="0"/>
          <w:numId w:val="6"/>
        </w:numPr>
      </w:pPr>
      <w:r>
        <w:t>Gietvloer is esthetisch mooier en sluit aan bij de vloer in de nieuwe kleedkamers</w:t>
      </w:r>
    </w:p>
    <w:p w14:paraId="28B96E52" w14:textId="17D5AB4E" w:rsidR="0074389A" w:rsidRDefault="0074389A" w:rsidP="0074389A">
      <w:pPr>
        <w:pStyle w:val="Lijstalinea"/>
        <w:numPr>
          <w:ilvl w:val="0"/>
          <w:numId w:val="6"/>
        </w:numPr>
      </w:pPr>
      <w:r>
        <w:t xml:space="preserve">In de werkploeg zijn zorgen geuit over het schoonhouden van de gietvloer. </w:t>
      </w:r>
    </w:p>
    <w:p w14:paraId="7B199252" w14:textId="6F3C5EA9" w:rsidR="0074389A" w:rsidRPr="00B43664" w:rsidRDefault="0074389A" w:rsidP="0074389A">
      <w:r>
        <w:t xml:space="preserve">Er komen bezems en/of stoffer en blik in de kleedkamers om gras en modder beter en sneller op te ruimen. </w:t>
      </w:r>
    </w:p>
    <w:p w14:paraId="3E998C74" w14:textId="77777777" w:rsidR="00773246" w:rsidRPr="00CC511E" w:rsidRDefault="00773246" w:rsidP="00773246">
      <w:pPr>
        <w:rPr>
          <w:i/>
          <w:u w:val="single"/>
        </w:rPr>
      </w:pPr>
      <w:proofErr w:type="spellStart"/>
      <w:r w:rsidRPr="00CC511E">
        <w:rPr>
          <w:i/>
          <w:u w:val="single"/>
        </w:rPr>
        <w:t>Wipkip</w:t>
      </w:r>
      <w:proofErr w:type="spellEnd"/>
    </w:p>
    <w:p w14:paraId="23AE19B5" w14:textId="268F4796" w:rsidR="00773246" w:rsidRDefault="0076258B" w:rsidP="00773246">
      <w:r>
        <w:t xml:space="preserve">De </w:t>
      </w:r>
      <w:proofErr w:type="spellStart"/>
      <w:r>
        <w:t>wipkip</w:t>
      </w:r>
      <w:proofErr w:type="spellEnd"/>
      <w:r>
        <w:t xml:space="preserve"> gaat naar het oud ijzer.</w:t>
      </w:r>
    </w:p>
    <w:p w14:paraId="691CF258" w14:textId="77777777" w:rsidR="00CC511E" w:rsidRPr="00CC511E" w:rsidRDefault="00CC511E" w:rsidP="00773246">
      <w:pPr>
        <w:rPr>
          <w:u w:val="single"/>
        </w:rPr>
      </w:pPr>
      <w:r w:rsidRPr="00CC511E">
        <w:rPr>
          <w:i/>
          <w:u w:val="single"/>
        </w:rPr>
        <w:t>Gesloopt hek ingang</w:t>
      </w:r>
    </w:p>
    <w:p w14:paraId="1F4992F9" w14:textId="7A08727A" w:rsidR="0076258B" w:rsidRDefault="0076258B" w:rsidP="00773246">
      <w:r>
        <w:t>Het toegangshek van de vereniging is gesloopt door een groep jongeren. Het h</w:t>
      </w:r>
      <w:r w:rsidR="00CC511E">
        <w:t xml:space="preserve">ek is </w:t>
      </w:r>
      <w:r>
        <w:t>inmiddels g</w:t>
      </w:r>
      <w:r w:rsidR="00CC511E">
        <w:t>emaakt</w:t>
      </w:r>
      <w:r>
        <w:t xml:space="preserve"> en de w</w:t>
      </w:r>
      <w:r w:rsidR="00CC511E">
        <w:t xml:space="preserve">ijkagent heeft aangifte opgenomen en beelden gekregen. </w:t>
      </w:r>
    </w:p>
    <w:p w14:paraId="311CA08B" w14:textId="3247AF77" w:rsidR="008A0E89" w:rsidRDefault="008A0E89" w:rsidP="00773246"/>
    <w:p w14:paraId="03234033" w14:textId="7A62A171" w:rsidR="008A0E89" w:rsidRDefault="008A0E89" w:rsidP="00773246"/>
    <w:p w14:paraId="34D85FBE" w14:textId="77777777" w:rsidR="008A0E89" w:rsidRDefault="008A0E89" w:rsidP="00773246"/>
    <w:p w14:paraId="4502AFA6" w14:textId="6E0EF03F" w:rsidR="0076258B" w:rsidRPr="0076258B" w:rsidRDefault="0076258B" w:rsidP="00E47D81">
      <w:pPr>
        <w:pStyle w:val="Lijstalinea"/>
        <w:numPr>
          <w:ilvl w:val="0"/>
          <w:numId w:val="2"/>
        </w:numPr>
        <w:ind w:left="426"/>
        <w:rPr>
          <w:b/>
        </w:rPr>
      </w:pPr>
      <w:r w:rsidRPr="0076258B">
        <w:rPr>
          <w:b/>
        </w:rPr>
        <w:lastRenderedPageBreak/>
        <w:t>Jeugdzaken</w:t>
      </w:r>
    </w:p>
    <w:p w14:paraId="630B2820" w14:textId="77777777" w:rsidR="00CC511E" w:rsidRDefault="00CC511E" w:rsidP="00773246">
      <w:pPr>
        <w:rPr>
          <w:i/>
          <w:u w:val="single"/>
        </w:rPr>
      </w:pPr>
      <w:r>
        <w:rPr>
          <w:i/>
          <w:u w:val="single"/>
        </w:rPr>
        <w:t>TJC</w:t>
      </w:r>
    </w:p>
    <w:p w14:paraId="6DB31899" w14:textId="77777777" w:rsidR="0076258B" w:rsidRDefault="0076258B" w:rsidP="00773246">
      <w:r>
        <w:t xml:space="preserve">Het bestuur is blij dat </w:t>
      </w:r>
      <w:r w:rsidR="00CB6588">
        <w:t xml:space="preserve">Vincent </w:t>
      </w:r>
      <w:r>
        <w:t xml:space="preserve">Noordzij zijn contract </w:t>
      </w:r>
      <w:r w:rsidR="00CB6588">
        <w:t xml:space="preserve">met </w:t>
      </w:r>
      <w:r>
        <w:t>tenminste éé</w:t>
      </w:r>
      <w:r w:rsidR="00CB6588">
        <w:t>n jaa</w:t>
      </w:r>
      <w:r>
        <w:t>r heeft verlengd</w:t>
      </w:r>
      <w:r w:rsidR="00CB6588">
        <w:t xml:space="preserve">. </w:t>
      </w:r>
      <w:r>
        <w:t>Komend jaar gaat hij ook een s</w:t>
      </w:r>
      <w:r w:rsidR="00CB6588">
        <w:t xml:space="preserve">coutingcursus </w:t>
      </w:r>
      <w:r>
        <w:t xml:space="preserve">volgen. </w:t>
      </w:r>
    </w:p>
    <w:p w14:paraId="3E0F36AE" w14:textId="6CB90645" w:rsidR="00CC511E" w:rsidRDefault="0076258B" w:rsidP="00773246">
      <w:r>
        <w:t xml:space="preserve">Er wordt gekeken hoe gedeelde trainingsschema’s goed kunnen landen bij alle jeugdtrainers. </w:t>
      </w:r>
    </w:p>
    <w:p w14:paraId="49309BD5" w14:textId="7A6CB224" w:rsidR="00CB6588" w:rsidRDefault="00CB6588" w:rsidP="00773246">
      <w:pPr>
        <w:rPr>
          <w:i/>
          <w:u w:val="single"/>
        </w:rPr>
      </w:pPr>
      <w:r>
        <w:rPr>
          <w:i/>
          <w:u w:val="single"/>
        </w:rPr>
        <w:t>Commissie zoekt bestuursleden</w:t>
      </w:r>
    </w:p>
    <w:p w14:paraId="36FB0DB6" w14:textId="00E3388A" w:rsidR="00CB6588" w:rsidRDefault="00CB6588" w:rsidP="00773246">
      <w:r>
        <w:t xml:space="preserve">Niek Damen en Peter van der </w:t>
      </w:r>
      <w:proofErr w:type="spellStart"/>
      <w:r>
        <w:t>Klift</w:t>
      </w:r>
      <w:proofErr w:type="spellEnd"/>
      <w:r>
        <w:t xml:space="preserve"> staan ervoor open om plaats te nemen in de</w:t>
      </w:r>
      <w:r w:rsidR="00FD5CAC">
        <w:t>ze</w:t>
      </w:r>
      <w:r>
        <w:t xml:space="preserve"> commissie. </w:t>
      </w:r>
      <w:r w:rsidR="00FD5CAC">
        <w:t xml:space="preserve">Zij zullen in gesprek gaan met het bestuur waarna profielschetsen worden opgesteld, zodat de juiste mensen voor de juiste bestuursfuncties kunnen worden gezocht. </w:t>
      </w:r>
    </w:p>
    <w:p w14:paraId="37C3204B" w14:textId="1E7605FB" w:rsidR="00CB6588" w:rsidRDefault="00CB6588" w:rsidP="00773246">
      <w:pPr>
        <w:rPr>
          <w:i/>
          <w:u w:val="single"/>
        </w:rPr>
      </w:pPr>
      <w:r>
        <w:rPr>
          <w:i/>
          <w:u w:val="single"/>
        </w:rPr>
        <w:t>Rookbeleid</w:t>
      </w:r>
    </w:p>
    <w:p w14:paraId="30D01D9D" w14:textId="797C9115" w:rsidR="00CB6588" w:rsidRDefault="00CB6588" w:rsidP="00773246">
      <w:r>
        <w:t xml:space="preserve">Het gebeurt regelmatig dat trainers langs de lijn staan te roken. </w:t>
      </w:r>
      <w:r w:rsidR="008A0E89">
        <w:t>We gaan hierover het gesprek aan</w:t>
      </w:r>
      <w:r>
        <w:t>.</w:t>
      </w:r>
    </w:p>
    <w:p w14:paraId="3E94DAF5" w14:textId="0F11C28D" w:rsidR="00CB6588" w:rsidRDefault="0046038C" w:rsidP="00773246">
      <w:pPr>
        <w:rPr>
          <w:i/>
          <w:u w:val="single"/>
        </w:rPr>
      </w:pPr>
      <w:r>
        <w:rPr>
          <w:i/>
          <w:u w:val="single"/>
        </w:rPr>
        <w:t>Jeugdtoernooi</w:t>
      </w:r>
    </w:p>
    <w:p w14:paraId="37615525" w14:textId="4B96316E" w:rsidR="0046038C" w:rsidRDefault="0046038C" w:rsidP="00773246">
      <w:r>
        <w:t xml:space="preserve">Het gaat niet lukken om </w:t>
      </w:r>
      <w:r w:rsidR="00FD5CAC">
        <w:t>het Jeugdtoernooi</w:t>
      </w:r>
      <w:r>
        <w:t xml:space="preserve"> op één dag te organiseren vanwege de toename van </w:t>
      </w:r>
      <w:r w:rsidR="00FD5CAC">
        <w:t xml:space="preserve">het aantal </w:t>
      </w:r>
      <w:r>
        <w:t xml:space="preserve">jeugdteams. Idee is om het toernooi in tweeën te hakken en </w:t>
      </w:r>
      <w:r w:rsidR="00FD5CAC">
        <w:t>JO14 en JO16</w:t>
      </w:r>
      <w:r>
        <w:t xml:space="preserve"> naar de vrijdagavond te plaatsen. </w:t>
      </w:r>
      <w:r w:rsidR="00FD5CAC">
        <w:t xml:space="preserve">De vrijdagavond zal dan worden aangekleed met leuke activiteiten en/of muziek. </w:t>
      </w:r>
    </w:p>
    <w:p w14:paraId="1823BF8D" w14:textId="478CD2C2" w:rsidR="0046038C" w:rsidRDefault="0046038C" w:rsidP="00773246">
      <w:pPr>
        <w:rPr>
          <w:i/>
          <w:u w:val="single"/>
        </w:rPr>
      </w:pPr>
      <w:r>
        <w:rPr>
          <w:i/>
          <w:u w:val="single"/>
        </w:rPr>
        <w:t>Subsidie fietsenstalling</w:t>
      </w:r>
    </w:p>
    <w:p w14:paraId="75B33497" w14:textId="70951FAD" w:rsidR="00FD5CAC" w:rsidRDefault="0046038C" w:rsidP="00773246">
      <w:r>
        <w:t xml:space="preserve">Potjes gemeente zijn op, maar Sportfonds Rotterdam schrijft bedrijven aan voor sponsoring voor dit soort projecten. </w:t>
      </w:r>
      <w:r w:rsidR="00FD5CAC">
        <w:t xml:space="preserve">Het bestuur vindt dit de moeite waard om te doen en zal de offerte en motivatie opstellen en indienen. </w:t>
      </w:r>
    </w:p>
    <w:p w14:paraId="40210431" w14:textId="63C83FD9" w:rsidR="00FD5CAC" w:rsidRPr="00FD5CAC" w:rsidRDefault="00FD5CAC" w:rsidP="00E47D81">
      <w:pPr>
        <w:pStyle w:val="Lijstalinea"/>
        <w:numPr>
          <w:ilvl w:val="0"/>
          <w:numId w:val="2"/>
        </w:numPr>
        <w:ind w:left="426"/>
        <w:rPr>
          <w:b/>
        </w:rPr>
      </w:pPr>
      <w:r w:rsidRPr="00FD5CAC">
        <w:rPr>
          <w:b/>
        </w:rPr>
        <w:t>Commerciële zaken</w:t>
      </w:r>
    </w:p>
    <w:p w14:paraId="2D8611D0" w14:textId="3658F324" w:rsidR="00FD5CAC" w:rsidRDefault="00FD5CAC" w:rsidP="00FD5CAC">
      <w:r>
        <w:t>Op dit punt is niks te melden.</w:t>
      </w:r>
    </w:p>
    <w:p w14:paraId="76ADF30A" w14:textId="65440674" w:rsidR="00FD5CAC" w:rsidRPr="00FD5CAC" w:rsidRDefault="00FD5CAC" w:rsidP="00E47D81">
      <w:pPr>
        <w:pStyle w:val="Lijstalinea"/>
        <w:numPr>
          <w:ilvl w:val="0"/>
          <w:numId w:val="2"/>
        </w:numPr>
        <w:ind w:left="426"/>
        <w:rPr>
          <w:b/>
        </w:rPr>
      </w:pPr>
      <w:r w:rsidRPr="00FD5CAC">
        <w:rPr>
          <w:b/>
        </w:rPr>
        <w:t>Financiën</w:t>
      </w:r>
    </w:p>
    <w:p w14:paraId="00D39135" w14:textId="3D45544B" w:rsidR="00FD5CAC" w:rsidRDefault="00FD5CAC" w:rsidP="00FD5CAC">
      <w:r>
        <w:t xml:space="preserve">Bij de Kamer van Koophandel is Robbert nu geregistreerd als voorzitter en Adrie als penningmeester. </w:t>
      </w:r>
    </w:p>
    <w:p w14:paraId="0807F1AC" w14:textId="4065136A" w:rsidR="00FD5CAC" w:rsidRPr="00FD5CAC" w:rsidRDefault="00FD5CAC" w:rsidP="00E47D81">
      <w:pPr>
        <w:pStyle w:val="Lijstalinea"/>
        <w:numPr>
          <w:ilvl w:val="0"/>
          <w:numId w:val="2"/>
        </w:numPr>
        <w:ind w:left="426"/>
        <w:rPr>
          <w:b/>
        </w:rPr>
      </w:pPr>
      <w:r w:rsidRPr="00FD5CAC">
        <w:rPr>
          <w:b/>
        </w:rPr>
        <w:t>Voetbaltechnische Zaken</w:t>
      </w:r>
    </w:p>
    <w:p w14:paraId="2A3E156E" w14:textId="694D20A0" w:rsidR="00FD5CAC" w:rsidRDefault="00FD5CAC" w:rsidP="00FD5CAC">
      <w:r>
        <w:t>Op dit punt is niks te melden.</w:t>
      </w:r>
    </w:p>
    <w:p w14:paraId="7AED456D" w14:textId="66DF0757" w:rsidR="00FD5CAC" w:rsidRPr="00FD5CAC" w:rsidRDefault="00FD5CAC" w:rsidP="00E47D81">
      <w:pPr>
        <w:pStyle w:val="Lijstalinea"/>
        <w:numPr>
          <w:ilvl w:val="0"/>
          <w:numId w:val="2"/>
        </w:numPr>
        <w:ind w:left="426"/>
        <w:rPr>
          <w:b/>
        </w:rPr>
      </w:pPr>
      <w:r w:rsidRPr="00FD5CAC">
        <w:rPr>
          <w:b/>
        </w:rPr>
        <w:t>Kantinezaken</w:t>
      </w:r>
    </w:p>
    <w:p w14:paraId="08472886" w14:textId="21ECADBD" w:rsidR="008925D2" w:rsidRPr="001C4A4C" w:rsidRDefault="00FD5CAC" w:rsidP="00773246">
      <w:pPr>
        <w:rPr>
          <w:i/>
          <w:u w:val="single"/>
        </w:rPr>
      </w:pPr>
      <w:r w:rsidRPr="001C4A4C">
        <w:rPr>
          <w:i/>
          <w:u w:val="single"/>
        </w:rPr>
        <w:t>Cappuccino</w:t>
      </w:r>
      <w:r>
        <w:rPr>
          <w:i/>
          <w:u w:val="single"/>
        </w:rPr>
        <w:t>-</w:t>
      </w:r>
      <w:r w:rsidR="001C4A4C" w:rsidRPr="001C4A4C">
        <w:rPr>
          <w:i/>
          <w:u w:val="single"/>
        </w:rPr>
        <w:t>appara</w:t>
      </w:r>
      <w:r>
        <w:rPr>
          <w:i/>
          <w:u w:val="single"/>
        </w:rPr>
        <w:t>a</w:t>
      </w:r>
      <w:r w:rsidR="001C4A4C" w:rsidRPr="001C4A4C">
        <w:rPr>
          <w:i/>
          <w:u w:val="single"/>
        </w:rPr>
        <w:t>t</w:t>
      </w:r>
    </w:p>
    <w:p w14:paraId="3E987C94" w14:textId="5B105F98" w:rsidR="001C4A4C" w:rsidRDefault="00FD5CAC" w:rsidP="00773246">
      <w:r>
        <w:t xml:space="preserve">Er is besloten dat de </w:t>
      </w:r>
      <w:r w:rsidR="001C4A4C">
        <w:t>J</w:t>
      </w:r>
      <w:r w:rsidR="001C4A4C" w:rsidRPr="001C4A4C">
        <w:t>ura</w:t>
      </w:r>
      <w:r w:rsidR="001C4A4C">
        <w:t xml:space="preserve"> E8</w:t>
      </w:r>
      <w:r w:rsidR="001C4A4C" w:rsidRPr="001C4A4C">
        <w:t xml:space="preserve"> </w:t>
      </w:r>
      <w:r>
        <w:t>met melkkoeler aangeschaft gaat worden. De koffieprijzen zullen iets omhoog gaan.</w:t>
      </w:r>
    </w:p>
    <w:p w14:paraId="38D42AFF" w14:textId="500AE8A6" w:rsidR="001C4A4C" w:rsidRDefault="001C4A4C" w:rsidP="00773246">
      <w:pPr>
        <w:rPr>
          <w:i/>
          <w:u w:val="single"/>
        </w:rPr>
      </w:pPr>
      <w:r>
        <w:rPr>
          <w:i/>
          <w:u w:val="single"/>
        </w:rPr>
        <w:t>Kassa</w:t>
      </w:r>
    </w:p>
    <w:p w14:paraId="78AEF6B6" w14:textId="6BDDD7F5" w:rsidR="00551303" w:rsidRDefault="00FD5CAC" w:rsidP="00773246">
      <w:r>
        <w:t xml:space="preserve">Een nieuw kassasysteem voor de nieuwjaarsreceptie is niet haalbaar vanwege de levertijd. </w:t>
      </w:r>
      <w:r w:rsidR="001C4A4C">
        <w:t>Voor de nieuwjaarsreceptie gaat er geen nieuwe kassa worden aangeschaft.</w:t>
      </w:r>
    </w:p>
    <w:p w14:paraId="38B2CD56" w14:textId="3E7C357B" w:rsidR="008A0E89" w:rsidRDefault="008A0E89" w:rsidP="00773246"/>
    <w:p w14:paraId="3E1C9656" w14:textId="77777777" w:rsidR="008A0E89" w:rsidRPr="001C4A4C" w:rsidRDefault="008A0E89" w:rsidP="00773246"/>
    <w:p w14:paraId="6137C919" w14:textId="5503938C" w:rsidR="007F50A3" w:rsidRPr="00551303" w:rsidRDefault="008925D2" w:rsidP="00E47D81">
      <w:pPr>
        <w:pStyle w:val="Lijstalinea"/>
        <w:numPr>
          <w:ilvl w:val="0"/>
          <w:numId w:val="2"/>
        </w:numPr>
        <w:ind w:left="426"/>
        <w:rPr>
          <w:b/>
        </w:rPr>
      </w:pPr>
      <w:r w:rsidRPr="00551303">
        <w:rPr>
          <w:b/>
        </w:rPr>
        <w:lastRenderedPageBreak/>
        <w:t>Communicatie</w:t>
      </w:r>
    </w:p>
    <w:p w14:paraId="4C14CCDA" w14:textId="779808D5" w:rsidR="00551303" w:rsidRDefault="00E47D81" w:rsidP="00551303">
      <w:r>
        <w:t xml:space="preserve">Nadine laat eerste ontwerp zien </w:t>
      </w:r>
      <w:r w:rsidR="00551303" w:rsidRPr="00551303">
        <w:t>voor de b</w:t>
      </w:r>
      <w:r w:rsidR="00551303">
        <w:t xml:space="preserve">eterschapskaart voor senioren. Bestuur is nog niet helemaal tevreden. Communicatiecommissie gaat verder aan de slag. </w:t>
      </w:r>
    </w:p>
    <w:p w14:paraId="1E97BB15" w14:textId="77777777" w:rsidR="00E95BF0" w:rsidRDefault="00E95BF0" w:rsidP="00551303"/>
    <w:p w14:paraId="5FE552D8" w14:textId="7FC46EFA" w:rsidR="00551303" w:rsidRPr="00551303" w:rsidRDefault="00551303" w:rsidP="00E47D81">
      <w:pPr>
        <w:pStyle w:val="Lijstalinea"/>
        <w:numPr>
          <w:ilvl w:val="0"/>
          <w:numId w:val="2"/>
        </w:numPr>
        <w:ind w:left="426"/>
        <w:rPr>
          <w:b/>
        </w:rPr>
      </w:pPr>
      <w:r w:rsidRPr="00551303">
        <w:rPr>
          <w:b/>
        </w:rPr>
        <w:t>Secretariaat</w:t>
      </w:r>
    </w:p>
    <w:p w14:paraId="632FF7F9" w14:textId="5281FEB9" w:rsidR="00551303" w:rsidRDefault="00551303" w:rsidP="00551303">
      <w:r>
        <w:t>Op dit punt valt niks te melden.</w:t>
      </w:r>
    </w:p>
    <w:p w14:paraId="6015EF4C" w14:textId="6DC65453" w:rsidR="00551303" w:rsidRDefault="00551303" w:rsidP="00551303"/>
    <w:p w14:paraId="6C9DE84A" w14:textId="548A3925" w:rsidR="00551303" w:rsidRPr="00BF6FB5" w:rsidRDefault="00551303" w:rsidP="00E47D81">
      <w:pPr>
        <w:pStyle w:val="Lijstalinea"/>
        <w:numPr>
          <w:ilvl w:val="0"/>
          <w:numId w:val="2"/>
        </w:numPr>
        <w:ind w:left="426"/>
        <w:rPr>
          <w:b/>
        </w:rPr>
      </w:pPr>
      <w:r w:rsidRPr="00BF6FB5">
        <w:rPr>
          <w:b/>
        </w:rPr>
        <w:t xml:space="preserve">Rondvraag </w:t>
      </w:r>
    </w:p>
    <w:p w14:paraId="13F89732" w14:textId="74662B89" w:rsidR="00551303" w:rsidRDefault="00551303" w:rsidP="00551303">
      <w:r>
        <w:t xml:space="preserve">Alexander vraagt zich af hoe het is afgelopen met de vechtpartij tijdens een wedstrijd van het eerste in Kralingen. Robbert geeft aan dat alle verslagen zijn ingeleverd en dat het nu wordt onderzocht door de KNVB. </w:t>
      </w:r>
    </w:p>
    <w:p w14:paraId="3E0C4FDE" w14:textId="40D70571" w:rsidR="00551303" w:rsidRDefault="00551303" w:rsidP="00551303">
      <w:r>
        <w:t xml:space="preserve">Gaby vraagt of het mogelijk is om vanuit de vereniging een bevestigingsmail te sturen als iemand zich aanmeldt als nieuw lid. Hierin kan een welkomwoordje staan, maar ook basisregels, contactpersonen en vrijwilligerszaken. Communicatiecommissie pakt op. </w:t>
      </w:r>
    </w:p>
    <w:p w14:paraId="3519A9DC" w14:textId="55BF1F3A" w:rsidR="00551303" w:rsidRDefault="00551303" w:rsidP="00551303">
      <w:r>
        <w:t xml:space="preserve">Adrie meldt dat </w:t>
      </w:r>
      <w:r w:rsidR="00BF6FB5">
        <w:t xml:space="preserve">hij subsidie heeft aangevraagd bij MAEX Impulse voor een modulaire batterij, zodat we stroom kunnen opslaan. </w:t>
      </w:r>
    </w:p>
    <w:p w14:paraId="3275AC64" w14:textId="0D541ECB" w:rsidR="00BF6FB5" w:rsidRPr="00BF6FB5" w:rsidRDefault="00BF6FB5" w:rsidP="00E47D81">
      <w:pPr>
        <w:pStyle w:val="Lijstalinea"/>
        <w:numPr>
          <w:ilvl w:val="0"/>
          <w:numId w:val="2"/>
        </w:numPr>
        <w:ind w:left="426"/>
        <w:rPr>
          <w:b/>
        </w:rPr>
      </w:pPr>
      <w:r w:rsidRPr="00BF6FB5">
        <w:rPr>
          <w:b/>
        </w:rPr>
        <w:t>Afsluiting en vaststellen volgende vergaderdatum</w:t>
      </w:r>
    </w:p>
    <w:p w14:paraId="170E04C7" w14:textId="5C6732DA" w:rsidR="00CB6588" w:rsidRPr="00445CD8" w:rsidRDefault="00BF6FB5" w:rsidP="00773246">
      <w:r>
        <w:t>Robbert sluit de vergadering om 21.11 uur. De volgende vergadering vindt onder voorbehoud plaats o</w:t>
      </w:r>
      <w:r w:rsidR="00FB7B92">
        <w:t>p woensdag 21 januari.</w:t>
      </w:r>
      <w:bookmarkStart w:id="0" w:name="_GoBack"/>
      <w:bookmarkEnd w:id="0"/>
    </w:p>
    <w:sectPr w:rsidR="00CB6588" w:rsidRPr="00445CD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BAAE3" w14:textId="77777777" w:rsidR="00B43664" w:rsidRDefault="00B43664" w:rsidP="00B43664">
      <w:pPr>
        <w:spacing w:after="0" w:line="240" w:lineRule="auto"/>
      </w:pPr>
      <w:r>
        <w:separator/>
      </w:r>
    </w:p>
  </w:endnote>
  <w:endnote w:type="continuationSeparator" w:id="0">
    <w:p w14:paraId="283F6EB6" w14:textId="77777777" w:rsidR="00B43664" w:rsidRDefault="00B43664" w:rsidP="00B4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7FA0C" w14:textId="77777777" w:rsidR="00B43664" w:rsidRDefault="00B43664" w:rsidP="00B43664">
      <w:pPr>
        <w:spacing w:after="0" w:line="240" w:lineRule="auto"/>
      </w:pPr>
      <w:r>
        <w:separator/>
      </w:r>
    </w:p>
  </w:footnote>
  <w:footnote w:type="continuationSeparator" w:id="0">
    <w:p w14:paraId="1C1DA46F" w14:textId="77777777" w:rsidR="00B43664" w:rsidRDefault="00B43664" w:rsidP="00B43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BE0B9" w14:textId="2A17328E" w:rsidR="00B43664" w:rsidRDefault="00B43664">
    <w:pPr>
      <w:pStyle w:val="Koptekst"/>
    </w:pPr>
    <w:r>
      <w:rPr>
        <w:noProof/>
      </w:rPr>
      <w:drawing>
        <wp:anchor distT="0" distB="0" distL="114300" distR="114300" simplePos="0" relativeHeight="251658240" behindDoc="1" locked="0" layoutInCell="1" allowOverlap="1" wp14:anchorId="76D97583" wp14:editId="14B6BBB7">
          <wp:simplePos x="0" y="0"/>
          <wp:positionH relativeFrom="column">
            <wp:posOffset>5691505</wp:posOffset>
          </wp:positionH>
          <wp:positionV relativeFrom="paragraph">
            <wp:posOffset>-201930</wp:posOffset>
          </wp:positionV>
          <wp:extent cx="733425" cy="733425"/>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B4EF7"/>
    <w:multiLevelType w:val="multilevel"/>
    <w:tmpl w:val="5D6A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F71C3"/>
    <w:multiLevelType w:val="multilevel"/>
    <w:tmpl w:val="163C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C0AA1"/>
    <w:multiLevelType w:val="multilevel"/>
    <w:tmpl w:val="F0741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F27A0"/>
    <w:multiLevelType w:val="hybridMultilevel"/>
    <w:tmpl w:val="E1226B5E"/>
    <w:lvl w:ilvl="0" w:tplc="360A669C">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9FB772C"/>
    <w:multiLevelType w:val="multilevel"/>
    <w:tmpl w:val="687E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1348A7"/>
    <w:multiLevelType w:val="hybridMultilevel"/>
    <w:tmpl w:val="5E16FC8E"/>
    <w:lvl w:ilvl="0" w:tplc="41A850B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CF63F96"/>
    <w:multiLevelType w:val="hybridMultilevel"/>
    <w:tmpl w:val="599AED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46"/>
    <w:rsid w:val="0018218A"/>
    <w:rsid w:val="0019626A"/>
    <w:rsid w:val="001C4A4C"/>
    <w:rsid w:val="00202593"/>
    <w:rsid w:val="0028064B"/>
    <w:rsid w:val="00445CD8"/>
    <w:rsid w:val="0046038C"/>
    <w:rsid w:val="00551303"/>
    <w:rsid w:val="005D3368"/>
    <w:rsid w:val="0074389A"/>
    <w:rsid w:val="0076258B"/>
    <w:rsid w:val="00773246"/>
    <w:rsid w:val="007B050A"/>
    <w:rsid w:val="007F50A3"/>
    <w:rsid w:val="00854CA6"/>
    <w:rsid w:val="008925D2"/>
    <w:rsid w:val="008A0E89"/>
    <w:rsid w:val="009D06D6"/>
    <w:rsid w:val="00B43664"/>
    <w:rsid w:val="00BF6FB5"/>
    <w:rsid w:val="00CB6588"/>
    <w:rsid w:val="00CC511E"/>
    <w:rsid w:val="00E47D81"/>
    <w:rsid w:val="00E95BF0"/>
    <w:rsid w:val="00FB7B92"/>
    <w:rsid w:val="00FD5C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80CFC8"/>
  <w15:chartTrackingRefBased/>
  <w15:docId w15:val="{38B39E83-D265-4AC4-864C-D4C16A42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3246"/>
    <w:pPr>
      <w:ind w:left="720"/>
      <w:contextualSpacing/>
    </w:pPr>
  </w:style>
  <w:style w:type="paragraph" w:styleId="Koptekst">
    <w:name w:val="header"/>
    <w:basedOn w:val="Standaard"/>
    <w:link w:val="KoptekstChar"/>
    <w:uiPriority w:val="99"/>
    <w:unhideWhenUsed/>
    <w:rsid w:val="00B436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3664"/>
  </w:style>
  <w:style w:type="paragraph" w:styleId="Voettekst">
    <w:name w:val="footer"/>
    <w:basedOn w:val="Standaard"/>
    <w:link w:val="VoettekstChar"/>
    <w:uiPriority w:val="99"/>
    <w:unhideWhenUsed/>
    <w:rsid w:val="00B436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3664"/>
  </w:style>
  <w:style w:type="paragraph" w:styleId="Normaalweb">
    <w:name w:val="Normal (Web)"/>
    <w:basedOn w:val="Standaard"/>
    <w:uiPriority w:val="99"/>
    <w:unhideWhenUsed/>
    <w:rsid w:val="00B4366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436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18499">
      <w:bodyDiv w:val="1"/>
      <w:marLeft w:val="0"/>
      <w:marRight w:val="0"/>
      <w:marTop w:val="0"/>
      <w:marBottom w:val="0"/>
      <w:divBdr>
        <w:top w:val="none" w:sz="0" w:space="0" w:color="auto"/>
        <w:left w:val="none" w:sz="0" w:space="0" w:color="auto"/>
        <w:bottom w:val="none" w:sz="0" w:space="0" w:color="auto"/>
        <w:right w:val="none" w:sz="0" w:space="0" w:color="auto"/>
      </w:divBdr>
    </w:div>
    <w:div w:id="142777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4AEFF299A9E4498916A538A859B52" ma:contentTypeVersion="16" ma:contentTypeDescription="Een nieuw document maken." ma:contentTypeScope="" ma:versionID="9a5d93b8ccf0c76310b24b90d1f388bb">
  <xsd:schema xmlns:xsd="http://www.w3.org/2001/XMLSchema" xmlns:xs="http://www.w3.org/2001/XMLSchema" xmlns:p="http://schemas.microsoft.com/office/2006/metadata/properties" xmlns:ns3="a88adbe2-c901-4090-a38c-fb7fcbf41fea" xmlns:ns4="fcc01f0d-1c5f-4db9-928b-60502a71f554" targetNamespace="http://schemas.microsoft.com/office/2006/metadata/properties" ma:root="true" ma:fieldsID="1f160953ebb8fbf4bcf51bc126808b6e" ns3:_="" ns4:_="">
    <xsd:import namespace="a88adbe2-c901-4090-a38c-fb7fcbf41fea"/>
    <xsd:import namespace="fcc01f0d-1c5f-4db9-928b-60502a71f5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GenerationTime" minOccurs="0"/>
                <xsd:element ref="ns3:MediaServiceEventHashCode" minOccurs="0"/>
                <xsd:element ref="ns3:MediaServiceDateTaken"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adbe2-c901-4090-a38c-fb7fcbf41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01f0d-1c5f-4db9-928b-60502a71f55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SharingHintHash" ma:index="19"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8adbe2-c901-4090-a38c-fb7fcbf41fea" xsi:nil="true"/>
  </documentManagement>
</p:properties>
</file>

<file path=customXml/itemProps1.xml><?xml version="1.0" encoding="utf-8"?>
<ds:datastoreItem xmlns:ds="http://schemas.openxmlformats.org/officeDocument/2006/customXml" ds:itemID="{2F551C43-202A-46FC-B7FF-F5DB72D08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adbe2-c901-4090-a38c-fb7fcbf41fea"/>
    <ds:schemaRef ds:uri="fcc01f0d-1c5f-4db9-928b-60502a71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4BA549-85F5-48E9-A63A-DD09E9C7DDE1}">
  <ds:schemaRefs>
    <ds:schemaRef ds:uri="http://schemas.microsoft.com/sharepoint/v3/contenttype/forms"/>
  </ds:schemaRefs>
</ds:datastoreItem>
</file>

<file path=customXml/itemProps3.xml><?xml version="1.0" encoding="utf-8"?>
<ds:datastoreItem xmlns:ds="http://schemas.openxmlformats.org/officeDocument/2006/customXml" ds:itemID="{EB50236F-6C90-409C-8615-6925109A2CE0}">
  <ds:schemaRefs>
    <ds:schemaRef ds:uri="fcc01f0d-1c5f-4db9-928b-60502a71f554"/>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a88adbe2-c901-4090-a38c-fb7fcbf41fea"/>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3</Pages>
  <Words>666</Words>
  <Characters>3665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Omroep West</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Rowaan</dc:creator>
  <cp:keywords/>
  <dc:description/>
  <cp:lastModifiedBy>Nadine Rowaan</cp:lastModifiedBy>
  <cp:revision>9</cp:revision>
  <dcterms:created xsi:type="dcterms:W3CDTF">2025-12-08T18:33:00Z</dcterms:created>
  <dcterms:modified xsi:type="dcterms:W3CDTF">2025-12-18T12:32:00Z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0x01010073F4AEFF299A9E4498916A538A859B52</vt:lpwstr>
  </property>
</Properties>
</file>